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5EB4C" w14:textId="77777777" w:rsidR="00322F1A" w:rsidRDefault="00322F1A">
      <w:r>
        <w:t>Buongiorno,</w:t>
      </w:r>
    </w:p>
    <w:p w14:paraId="550133CA" w14:textId="13309DDD" w:rsidR="00955C25" w:rsidRDefault="00322F1A">
      <w:r>
        <w:t xml:space="preserve">sono </w:t>
      </w:r>
      <w:proofErr w:type="spellStart"/>
      <w:r w:rsidR="002453B6">
        <w:t>Mostafà</w:t>
      </w:r>
      <w:proofErr w:type="spellEnd"/>
      <w:r w:rsidR="002453B6">
        <w:t xml:space="preserve"> </w:t>
      </w:r>
      <w:proofErr w:type="spellStart"/>
      <w:r w:rsidR="002453B6">
        <w:t>Baillaou</w:t>
      </w:r>
      <w:proofErr w:type="spellEnd"/>
      <w:r w:rsidR="001A0BEA">
        <w:t xml:space="preserve">, </w:t>
      </w:r>
      <w:r w:rsidR="008B11D4">
        <w:t xml:space="preserve">tecnico </w:t>
      </w:r>
      <w:r w:rsidR="00FB4E24">
        <w:t xml:space="preserve">in </w:t>
      </w:r>
      <w:proofErr w:type="spellStart"/>
      <w:r w:rsidR="00955C25">
        <w:t>Cursal</w:t>
      </w:r>
      <w:proofErr w:type="spellEnd"/>
      <w:r w:rsidR="00955C25">
        <w:t xml:space="preserve"> </w:t>
      </w:r>
      <w:proofErr w:type="spellStart"/>
      <w:r w:rsidR="00955C25">
        <w:t>srl</w:t>
      </w:r>
      <w:proofErr w:type="spellEnd"/>
      <w:r w:rsidR="00955C25">
        <w:t xml:space="preserve"> azienda situata in provincia di </w:t>
      </w:r>
      <w:proofErr w:type="spellStart"/>
      <w:r w:rsidR="00955C25">
        <w:t>treviso</w:t>
      </w:r>
      <w:proofErr w:type="spellEnd"/>
      <w:r w:rsidR="00FE2D66">
        <w:t xml:space="preserve">, che produce </w:t>
      </w:r>
      <w:r w:rsidR="001B1BFB">
        <w:t>sistemi di automazione</w:t>
      </w:r>
      <w:r w:rsidR="00D30B0A">
        <w:t>.</w:t>
      </w:r>
    </w:p>
    <w:p w14:paraId="5FB57ED7" w14:textId="1BB4993A" w:rsidR="00D30B0A" w:rsidRDefault="00D30B0A">
      <w:r>
        <w:t xml:space="preserve">Dopo anni nel settore metalmeccanico ho deciso di </w:t>
      </w:r>
      <w:r w:rsidR="000C048F">
        <w:t>avviare una mia attività</w:t>
      </w:r>
      <w:r w:rsidR="00E979A6">
        <w:t xml:space="preserve"> e </w:t>
      </w:r>
      <w:r w:rsidR="00E91E66">
        <w:t xml:space="preserve">stabilito che la soluzione </w:t>
      </w:r>
      <w:r w:rsidR="008A45FC">
        <w:t xml:space="preserve">interessate è </w:t>
      </w:r>
      <w:r w:rsidR="00351ED2">
        <w:t>acquisire</w:t>
      </w:r>
      <w:r w:rsidR="001D2638">
        <w:t xml:space="preserve"> </w:t>
      </w:r>
      <w:r w:rsidR="009D65EA">
        <w:t xml:space="preserve">un’attività </w:t>
      </w:r>
      <w:r w:rsidR="00BD7EF6">
        <w:t xml:space="preserve">già avviata utilizzando </w:t>
      </w:r>
      <w:r w:rsidR="00BE39A5">
        <w:t>l’affitto d’</w:t>
      </w:r>
      <w:r w:rsidR="009D65EA">
        <w:t xml:space="preserve">impresa per questo </w:t>
      </w:r>
      <w:r w:rsidR="00135CBB">
        <w:t xml:space="preserve">ho chiesto un </w:t>
      </w:r>
      <w:r w:rsidR="00FF1C02">
        <w:t xml:space="preserve">incontro con voi e valutare </w:t>
      </w:r>
      <w:r w:rsidR="004F5DD1">
        <w:t xml:space="preserve">se è fattibile o se si </w:t>
      </w:r>
      <w:r w:rsidR="00A170DF">
        <w:t>può parlare di altre soluzioni,</w:t>
      </w:r>
    </w:p>
    <w:p w14:paraId="6FFB8D04" w14:textId="77777777" w:rsidR="00215F5B" w:rsidRDefault="00215F5B"/>
    <w:p w14:paraId="23E7095C" w14:textId="246FFCC7" w:rsidR="00A170DF" w:rsidRDefault="00A170DF">
      <w:r>
        <w:t xml:space="preserve">Cordiali saluti, </w:t>
      </w:r>
    </w:p>
    <w:p w14:paraId="17113BB5" w14:textId="538C56FF" w:rsidR="00A170DF" w:rsidRDefault="00215F5B">
      <w:proofErr w:type="spellStart"/>
      <w:r>
        <w:t>Mostafà</w:t>
      </w:r>
      <w:proofErr w:type="spellEnd"/>
      <w:r>
        <w:t xml:space="preserve"> </w:t>
      </w:r>
      <w:proofErr w:type="spellStart"/>
      <w:r>
        <w:t>Baillaou</w:t>
      </w:r>
      <w:proofErr w:type="spellEnd"/>
      <w:r>
        <w:t>.</w:t>
      </w:r>
    </w:p>
    <w:sectPr w:rsidR="00A170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5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F1A"/>
    <w:rsid w:val="000C048F"/>
    <w:rsid w:val="00135CBB"/>
    <w:rsid w:val="001468BF"/>
    <w:rsid w:val="001A0BEA"/>
    <w:rsid w:val="001B1BFB"/>
    <w:rsid w:val="001B2313"/>
    <w:rsid w:val="001D2638"/>
    <w:rsid w:val="00215F5B"/>
    <w:rsid w:val="002453B6"/>
    <w:rsid w:val="00322F1A"/>
    <w:rsid w:val="00351ED2"/>
    <w:rsid w:val="00377C7B"/>
    <w:rsid w:val="003A2517"/>
    <w:rsid w:val="0047322A"/>
    <w:rsid w:val="004F5DD1"/>
    <w:rsid w:val="0058351E"/>
    <w:rsid w:val="005A3754"/>
    <w:rsid w:val="006F5563"/>
    <w:rsid w:val="008A45FC"/>
    <w:rsid w:val="008B11D4"/>
    <w:rsid w:val="00955C25"/>
    <w:rsid w:val="009D65EA"/>
    <w:rsid w:val="00A170DF"/>
    <w:rsid w:val="00BD7EF6"/>
    <w:rsid w:val="00BE39A5"/>
    <w:rsid w:val="00D30B0A"/>
    <w:rsid w:val="00E91E66"/>
    <w:rsid w:val="00E979A6"/>
    <w:rsid w:val="00FB4E24"/>
    <w:rsid w:val="00FE2D66"/>
    <w:rsid w:val="00FF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77D0AE"/>
  <w15:chartTrackingRefBased/>
  <w15:docId w15:val="{D7E2901B-8153-9243-8A0C-D82D6338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2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2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2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2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2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2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2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2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2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2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2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2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2F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2F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2F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2F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2F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2F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2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2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2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2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2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2F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2F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2F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2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2F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2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baillaou</dc:creator>
  <cp:keywords/>
  <dc:description/>
  <cp:lastModifiedBy>mostafa baillaou</cp:lastModifiedBy>
  <cp:revision>5</cp:revision>
  <dcterms:created xsi:type="dcterms:W3CDTF">2024-09-19T11:26:00Z</dcterms:created>
  <dcterms:modified xsi:type="dcterms:W3CDTF">2024-09-19T11:37:00Z</dcterms:modified>
</cp:coreProperties>
</file>